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DF12A" w14:textId="5C477605" w:rsidR="0057558A" w:rsidRDefault="0057558A" w:rsidP="0057558A">
      <w:pPr>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Partner Institution, Fordham University</w:t>
      </w:r>
    </w:p>
    <w:p w14:paraId="3C878DAF" w14:textId="3A57AD2B" w:rsidR="0057558A" w:rsidRDefault="0057558A" w:rsidP="0057558A">
      <w:pPr>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EVENT ID- VART 3030</w:t>
      </w:r>
    </w:p>
    <w:p w14:paraId="509B3099" w14:textId="6134CCEB" w:rsidR="0057558A" w:rsidRDefault="0057558A" w:rsidP="0057558A">
      <w:pPr>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 xml:space="preserve">Instructor- Casey Ruble </w:t>
      </w:r>
    </w:p>
    <w:p w14:paraId="41A636F3" w14:textId="77777777" w:rsidR="0057558A" w:rsidRDefault="0057558A" w:rsidP="0057558A">
      <w:pPr>
        <w:rPr>
          <w:rFonts w:ascii="-webkit-standard" w:eastAsia="Times New Roman" w:hAnsi="-webkit-standard" w:cs="Times New Roman"/>
          <w:color w:val="000000"/>
          <w:sz w:val="27"/>
          <w:szCs w:val="27"/>
        </w:rPr>
      </w:pPr>
    </w:p>
    <w:p w14:paraId="74775C5F" w14:textId="7C8A4DD8" w:rsidR="0057558A" w:rsidRDefault="0057558A" w:rsidP="0057558A">
      <w:pPr>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w:t>
      </w:r>
      <w:r w:rsidRPr="0057558A">
        <w:rPr>
          <w:rFonts w:ascii="-webkit-standard" w:eastAsia="Times New Roman" w:hAnsi="-webkit-standard" w:cs="Times New Roman"/>
          <w:color w:val="000000"/>
          <w:sz w:val="27"/>
          <w:szCs w:val="27"/>
        </w:rPr>
        <w:t>I taught that class when the pandemic began, and there was such pandemonium surrounding the move to remote learning and the archive was so brand new at that point that there wasn’t any lesson plan — I basically just told the students to familiarize themself with the archive and begin posting images etc. of their observances of the world around them.</w:t>
      </w:r>
      <w:r>
        <w:rPr>
          <w:rFonts w:ascii="-webkit-standard" w:eastAsia="Times New Roman" w:hAnsi="-webkit-standard" w:cs="Times New Roman"/>
          <w:color w:val="000000"/>
          <w:sz w:val="27"/>
          <w:szCs w:val="27"/>
        </w:rPr>
        <w:t xml:space="preserve">” </w:t>
      </w:r>
    </w:p>
    <w:p w14:paraId="60D94AC8" w14:textId="043C199A" w:rsidR="0057558A" w:rsidRDefault="0057558A" w:rsidP="0057558A">
      <w:pPr>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ab/>
      </w:r>
    </w:p>
    <w:p w14:paraId="10AED8FA" w14:textId="1CA8EE91" w:rsidR="0057558A" w:rsidRPr="0057558A" w:rsidRDefault="0057558A" w:rsidP="0057558A">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Casey Ruble via email 08/02/2021 4:51PM</w:t>
      </w:r>
    </w:p>
    <w:p w14:paraId="4831D156" w14:textId="77777777" w:rsidR="00130315" w:rsidRDefault="0057558A"/>
    <w:sectPr w:rsidR="00130315" w:rsidSect="00FA7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kit-standard">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0BB2"/>
    <w:multiLevelType w:val="hybridMultilevel"/>
    <w:tmpl w:val="AB4E42E4"/>
    <w:lvl w:ilvl="0" w:tplc="30D2568C">
      <w:numFmt w:val="bullet"/>
      <w:lvlText w:val="-"/>
      <w:lvlJc w:val="left"/>
      <w:pPr>
        <w:ind w:left="720" w:hanging="360"/>
      </w:pPr>
      <w:rPr>
        <w:rFonts w:ascii="-webkit-standard" w:eastAsia="Times New Roman" w:hAnsi="-webkit-standard" w:cs="Times New Roman"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8A"/>
    <w:rsid w:val="0057558A"/>
    <w:rsid w:val="00E81828"/>
    <w:rsid w:val="00FA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6B5C13"/>
  <w15:chartTrackingRefBased/>
  <w15:docId w15:val="{23E763D5-F674-4044-951C-2BC9D3AD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7558A"/>
  </w:style>
  <w:style w:type="paragraph" w:styleId="ListParagraph">
    <w:name w:val="List Paragraph"/>
    <w:basedOn w:val="Normal"/>
    <w:uiPriority w:val="34"/>
    <w:qFormat/>
    <w:rsid w:val="0057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85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Langa, Olivia (olang1)</dc:creator>
  <cp:keywords/>
  <dc:description/>
  <cp:lastModifiedBy>Langa, Olivia (olang1)</cp:lastModifiedBy>
  <cp:revision>1</cp:revision>
  <dcterms:created xsi:type="dcterms:W3CDTF">2021-08-04T13:17:00Z</dcterms:created>
  <dcterms:modified xsi:type="dcterms:W3CDTF">2021-08-04T13:20:00Z</dcterms:modified>
</cp:coreProperties>
</file>